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752" w:rsidRDefault="009D392F">
      <w:pPr>
        <w:spacing w:line="560" w:lineRule="exact"/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塑料排水板检验检测委托协议书</w:t>
      </w:r>
    </w:p>
    <w:p w:rsidR="00A06752" w:rsidRDefault="009D392F">
      <w:pPr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 </w:t>
      </w:r>
      <w:r w:rsidR="00BD5ACE">
        <w:rPr>
          <w:rStyle w:val="a5"/>
          <w:rFonts w:hint="eastAsia"/>
          <w:b w:val="0"/>
        </w:rPr>
        <w:t xml:space="preserve">                   </w:t>
      </w:r>
      <w:r>
        <w:rPr>
          <w:rStyle w:val="a5"/>
          <w:rFonts w:hint="eastAsia"/>
          <w:b w:val="0"/>
        </w:rPr>
        <w:t xml:space="preserve">   </w:t>
      </w:r>
      <w:r w:rsidR="00BD5ACE">
        <w:rPr>
          <w:rFonts w:ascii="宋体" w:hAnsi="宋体" w:hint="eastAsia"/>
          <w:szCs w:val="21"/>
        </w:rPr>
        <w:t>□□</w:t>
      </w:r>
      <w:r>
        <w:rPr>
          <w:rFonts w:ascii="宋体" w:hAnsi="宋体" w:hint="eastAsia"/>
          <w:szCs w:val="21"/>
        </w:rPr>
        <w:t>□□-□□□□</w:t>
      </w:r>
    </w:p>
    <w:tbl>
      <w:tblPr>
        <w:tblW w:w="103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992"/>
        <w:gridCol w:w="1850"/>
        <w:gridCol w:w="452"/>
        <w:gridCol w:w="142"/>
        <w:gridCol w:w="773"/>
        <w:gridCol w:w="1211"/>
        <w:gridCol w:w="257"/>
        <w:gridCol w:w="735"/>
        <w:gridCol w:w="426"/>
        <w:gridCol w:w="115"/>
        <w:gridCol w:w="310"/>
        <w:gridCol w:w="417"/>
        <w:gridCol w:w="450"/>
        <w:gridCol w:w="1540"/>
        <w:gridCol w:w="236"/>
      </w:tblGrid>
      <w:tr w:rsidR="00A06752" w:rsidTr="00BD5ACE">
        <w:trPr>
          <w:trHeight w:val="279"/>
          <w:jc w:val="center"/>
        </w:trPr>
        <w:tc>
          <w:tcPr>
            <w:tcW w:w="1418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6752" w:rsidRDefault="009D392F"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5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6752" w:rsidRDefault="00A06752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752" w:rsidRDefault="009D392F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17" w:type="dxa"/>
            <w:gridSpan w:val="4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06752" w:rsidRDefault="00A06752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A06752" w:rsidRDefault="009D392F">
            <w:pPr>
              <w:widowControl/>
              <w:spacing w:line="520" w:lineRule="exact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A06752" w:rsidTr="00BD5ACE">
        <w:trPr>
          <w:trHeight w:val="246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6752" w:rsidRDefault="009D392F"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85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6752" w:rsidRDefault="00A06752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6752" w:rsidRDefault="009D392F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BD5ACE">
              <w:rPr>
                <w:rFonts w:ascii="Calibri" w:hAnsi="Calibri" w:hint="eastAsia"/>
                <w:szCs w:val="21"/>
              </w:rPr>
              <w:t>编码</w:t>
            </w:r>
          </w:p>
        </w:tc>
        <w:tc>
          <w:tcPr>
            <w:tcW w:w="2717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6752" w:rsidRDefault="00A06752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06752" w:rsidRDefault="00A06752">
            <w:pPr>
              <w:widowControl/>
              <w:spacing w:line="5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06752" w:rsidTr="00BD5ACE">
        <w:trPr>
          <w:trHeight w:val="246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6752" w:rsidRDefault="009D392F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85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6752" w:rsidRDefault="00A06752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6752" w:rsidRDefault="009D392F" w:rsidP="00BD5ACE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BD5ACE">
              <w:rPr>
                <w:rFonts w:ascii="Calibri" w:hAnsi="Calibri" w:hint="eastAsia"/>
                <w:szCs w:val="21"/>
              </w:rPr>
              <w:t>编号</w:t>
            </w:r>
          </w:p>
        </w:tc>
        <w:tc>
          <w:tcPr>
            <w:tcW w:w="2717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6752" w:rsidRDefault="00A06752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06752" w:rsidRDefault="00A06752">
            <w:pPr>
              <w:widowControl/>
              <w:spacing w:line="5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06752" w:rsidTr="00BD5ACE">
        <w:trPr>
          <w:trHeight w:val="195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6752" w:rsidRDefault="009D392F"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5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6752" w:rsidRDefault="00A06752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6752" w:rsidRDefault="009D392F"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17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6752" w:rsidRDefault="00A06752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06752" w:rsidRDefault="00A06752">
            <w:pPr>
              <w:widowControl/>
              <w:spacing w:line="5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06752" w:rsidTr="00BD5ACE">
        <w:trPr>
          <w:trHeight w:val="171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6752" w:rsidRDefault="009D392F"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5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6752" w:rsidRDefault="00A06752">
            <w:pPr>
              <w:spacing w:line="52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6752" w:rsidRDefault="009D392F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17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6752" w:rsidRDefault="00A06752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06752" w:rsidRDefault="00A06752">
            <w:pPr>
              <w:widowControl/>
              <w:spacing w:line="5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06752">
        <w:trPr>
          <w:trHeight w:val="467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6752" w:rsidRDefault="009D392F">
            <w:pPr>
              <w:spacing w:line="52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678" w:type="dxa"/>
            <w:gridSpan w:val="1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6752" w:rsidRDefault="009D392F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bookmarkStart w:id="0" w:name="_GoBack"/>
            <w:bookmarkEnd w:id="0"/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06752" w:rsidRDefault="00A06752">
            <w:pPr>
              <w:widowControl/>
              <w:spacing w:line="5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06752">
        <w:trPr>
          <w:trHeight w:val="571"/>
          <w:jc w:val="center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6752" w:rsidRDefault="009D392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06752" w:rsidRDefault="009D392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5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6752" w:rsidRDefault="00A0675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752" w:rsidRDefault="009D392F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752" w:rsidRDefault="009D392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752" w:rsidRDefault="00A0675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A06752" w:rsidRDefault="009D392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4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752" w:rsidRDefault="009D392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06752" w:rsidRDefault="00A0675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06752" w:rsidRDefault="00A06752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06752">
        <w:trPr>
          <w:trHeight w:val="551"/>
          <w:jc w:val="center"/>
        </w:trPr>
        <w:tc>
          <w:tcPr>
            <w:tcW w:w="426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6752" w:rsidRDefault="00A0675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06752" w:rsidRDefault="009D392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5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6752" w:rsidRDefault="00A0675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6752" w:rsidRDefault="00A06752">
            <w:pPr>
              <w:spacing w:line="240" w:lineRule="exact"/>
              <w:rPr>
                <w:szCs w:val="21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752" w:rsidRDefault="009D392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2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752" w:rsidRDefault="00A0675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A06752" w:rsidRDefault="00A0675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4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6752" w:rsidRDefault="009D392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06752" w:rsidRDefault="00A0675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06752" w:rsidRDefault="00A06752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06752">
        <w:trPr>
          <w:trHeight w:val="417"/>
          <w:jc w:val="center"/>
        </w:trPr>
        <w:tc>
          <w:tcPr>
            <w:tcW w:w="1418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6752" w:rsidRDefault="009D392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5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6752" w:rsidRDefault="00A0675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67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06752" w:rsidRDefault="009D392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20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06752" w:rsidRDefault="009D392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按合同</w:t>
            </w:r>
          </w:p>
        </w:tc>
        <w:tc>
          <w:tcPr>
            <w:tcW w:w="126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06752" w:rsidRDefault="009D392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6752" w:rsidRDefault="00A0675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06752" w:rsidRDefault="00A06752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06752">
        <w:trPr>
          <w:jc w:val="center"/>
        </w:trPr>
        <w:tc>
          <w:tcPr>
            <w:tcW w:w="10096" w:type="dxa"/>
            <w:gridSpan w:val="15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6752" w:rsidRDefault="009D392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06752" w:rsidRDefault="00A0675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06752">
        <w:trPr>
          <w:jc w:val="center"/>
        </w:trPr>
        <w:tc>
          <w:tcPr>
            <w:tcW w:w="10096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6752" w:rsidRDefault="009D392F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06752" w:rsidRDefault="00A06752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06752">
        <w:trPr>
          <w:trHeight w:hRule="exact" w:val="420"/>
          <w:jc w:val="center"/>
        </w:trPr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6752" w:rsidRDefault="009D392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420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6752" w:rsidRDefault="00A06752">
            <w:pPr>
              <w:rPr>
                <w:rFonts w:ascii="宋体" w:hAnsi="宋体"/>
                <w:sz w:val="18"/>
                <w:szCs w:val="18"/>
              </w:rPr>
            </w:pPr>
          </w:p>
          <w:p w:rsidR="00A06752" w:rsidRDefault="00A06752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2" w:rsidRDefault="009D392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6752" w:rsidRDefault="009D392F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06752" w:rsidRDefault="00A0675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06752">
        <w:trPr>
          <w:trHeight w:hRule="exact" w:val="412"/>
          <w:jc w:val="center"/>
        </w:trPr>
        <w:tc>
          <w:tcPr>
            <w:tcW w:w="1418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6752" w:rsidRDefault="00A0675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20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6752" w:rsidRDefault="00A06752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2" w:rsidRDefault="009D392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6752" w:rsidRDefault="009D392F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06752" w:rsidRDefault="00A0675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06752">
        <w:trPr>
          <w:trHeight w:val="601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6752" w:rsidRDefault="009D392F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样品规格</w:t>
            </w:r>
          </w:p>
        </w:tc>
        <w:tc>
          <w:tcPr>
            <w:tcW w:w="8678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06752" w:rsidRDefault="009D392F">
            <w:pPr>
              <w:spacing w:line="360" w:lineRule="auto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A型       □ B型       □ C型      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06752" w:rsidRDefault="00A0675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06752" w:rsidTr="00BD5ACE">
        <w:trPr>
          <w:trHeight w:val="954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6752" w:rsidRDefault="009D392F" w:rsidP="00BD5ACE">
            <w:pPr>
              <w:spacing w:line="360" w:lineRule="auto"/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A06752" w:rsidRDefault="009D392F" w:rsidP="00BD5ACE">
            <w:pPr>
              <w:spacing w:line="360" w:lineRule="auto"/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678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06752" w:rsidRDefault="009D392F" w:rsidP="00BD5ACE">
            <w:pPr>
              <w:spacing w:line="360" w:lineRule="auto"/>
              <w:ind w:left="105" w:hangingChars="50" w:hanging="105"/>
              <w:rPr>
                <w:rFonts w:ascii="黑体" w:eastAsia="黑体" w:hAnsi="黑体" w:cs="黑体"/>
                <w:b/>
                <w:bCs/>
                <w:szCs w:val="21"/>
              </w:rPr>
            </w:pPr>
            <w:r>
              <w:rPr>
                <w:rFonts w:ascii="黑体" w:eastAsia="黑体" w:hAnsi="黑体" w:cs="黑体" w:hint="eastAsia"/>
                <w:b/>
                <w:bCs/>
                <w:szCs w:val="21"/>
              </w:rPr>
              <w:t xml:space="preserve">□ 滤膜抗拉强度     □ 复合体抗拉强度      □ 纵向通水量     □ 滤膜渗透系数  </w:t>
            </w:r>
          </w:p>
          <w:p w:rsidR="00A06752" w:rsidRDefault="009D392F" w:rsidP="00BD5ACE">
            <w:pPr>
              <w:spacing w:line="360" w:lineRule="auto"/>
              <w:ind w:left="105" w:hangingChars="50" w:hanging="105"/>
              <w:rPr>
                <w:rFonts w:ascii="黑体" w:eastAsia="黑体" w:hAnsi="黑体" w:cs="黑体"/>
                <w:b/>
                <w:bCs/>
                <w:szCs w:val="21"/>
              </w:rPr>
            </w:pPr>
            <w:r>
              <w:rPr>
                <w:rFonts w:ascii="黑体" w:eastAsia="黑体" w:hAnsi="黑体" w:cs="黑体" w:hint="eastAsia"/>
                <w:b/>
                <w:bCs/>
                <w:szCs w:val="21"/>
              </w:rPr>
              <w:t xml:space="preserve">□ 滤膜等效孔径     □ 宽度        □厚度        </w:t>
            </w:r>
            <w:r>
              <w:rPr>
                <w:rFonts w:ascii="宋体" w:hAnsi="宋体" w:cs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06752" w:rsidRDefault="00A0675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06752">
        <w:trPr>
          <w:trHeight w:val="840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559E" w:rsidRDefault="009D392F" w:rsidP="00FE559E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</w:t>
            </w:r>
            <w:r w:rsidR="00FE559E">
              <w:rPr>
                <w:rFonts w:hint="eastAsia"/>
                <w:szCs w:val="21"/>
              </w:rPr>
              <w:t>评</w:t>
            </w:r>
          </w:p>
          <w:p w:rsidR="00A06752" w:rsidRDefault="00FE559E" w:rsidP="00FE559E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</w:t>
            </w:r>
            <w:r w:rsidR="009D392F">
              <w:rPr>
                <w:rFonts w:hint="eastAsia"/>
                <w:szCs w:val="21"/>
              </w:rPr>
              <w:t>标准</w:t>
            </w:r>
          </w:p>
        </w:tc>
        <w:tc>
          <w:tcPr>
            <w:tcW w:w="8678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06752" w:rsidRDefault="009D392F">
            <w:pPr>
              <w:ind w:left="105" w:hangingChars="50" w:hanging="105"/>
              <w:rPr>
                <w:szCs w:val="21"/>
              </w:rPr>
            </w:pPr>
            <w:bookmarkStart w:id="1" w:name="OLE_LINK3"/>
            <w:r>
              <w:rPr>
                <w:rFonts w:hint="eastAsia"/>
                <w:szCs w:val="21"/>
              </w:rPr>
              <w:t>□</w:t>
            </w:r>
            <w:bookmarkEnd w:id="1"/>
            <w:r>
              <w:rPr>
                <w:rFonts w:hint="eastAsia"/>
                <w:szCs w:val="21"/>
              </w:rPr>
              <w:t>《水运工程塑料排水板应用技术规程》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JTS</w:t>
            </w:r>
            <w:r w:rsidR="00EB48CB"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206-1-2009</w:t>
            </w:r>
          </w:p>
          <w:p w:rsidR="00A06752" w:rsidRDefault="009D392F">
            <w:pPr>
              <w:ind w:left="105" w:hangingChars="50" w:hanging="105"/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06752" w:rsidRDefault="00A0675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06752">
        <w:trPr>
          <w:trHeight w:val="693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6752" w:rsidRDefault="009D392F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244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6752" w:rsidRDefault="009D392F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752" w:rsidRDefault="009D392F"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型号规格</w:t>
            </w:r>
          </w:p>
          <w:p w:rsidR="00A06752" w:rsidRDefault="009D392F"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（宽度×厚度</w:t>
            </w:r>
            <w:r>
              <w:rPr>
                <w:rFonts w:hint="eastAsia"/>
              </w:rPr>
              <w:t>mm</w:t>
            </w:r>
            <w:r>
              <w:rPr>
                <w:rFonts w:hint="eastAsia"/>
              </w:rPr>
              <w:t>）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6752" w:rsidRDefault="009D392F">
            <w:pPr>
              <w:snapToGrid w:val="0"/>
              <w:spacing w:line="280" w:lineRule="atLeast"/>
              <w:jc w:val="center"/>
              <w:rPr>
                <w:rFonts w:ascii="宋体" w:hAnsi="宋体"/>
                <w:spacing w:val="-12"/>
                <w:szCs w:val="21"/>
              </w:rPr>
            </w:pPr>
            <w:r>
              <w:rPr>
                <w:rFonts w:ascii="宋体" w:hAnsi="宋体" w:hint="eastAsia"/>
                <w:spacing w:val="-12"/>
                <w:szCs w:val="21"/>
              </w:rPr>
              <w:t>生产</w:t>
            </w:r>
          </w:p>
          <w:p w:rsidR="00A06752" w:rsidRDefault="009D392F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pacing w:val="-12"/>
                <w:szCs w:val="21"/>
              </w:rPr>
              <w:t>批号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752" w:rsidRDefault="009D392F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pacing w:val="-12"/>
                <w:szCs w:val="21"/>
              </w:rPr>
              <w:t>质量证明编号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752" w:rsidRDefault="009D392F">
            <w:pPr>
              <w:snapToGrid w:val="0"/>
              <w:spacing w:line="280" w:lineRule="atLeast"/>
              <w:jc w:val="center"/>
              <w:rPr>
                <w:rFonts w:ascii="宋体" w:hAnsi="宋体"/>
                <w:spacing w:val="-12"/>
                <w:szCs w:val="21"/>
              </w:rPr>
            </w:pPr>
            <w:r>
              <w:rPr>
                <w:rFonts w:ascii="宋体" w:hAnsi="宋体" w:hint="eastAsia"/>
                <w:spacing w:val="-12"/>
                <w:szCs w:val="21"/>
              </w:rPr>
              <w:t>代表</w:t>
            </w:r>
          </w:p>
          <w:p w:rsidR="00A06752" w:rsidRDefault="009D392F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pacing w:val="-12"/>
                <w:szCs w:val="21"/>
              </w:rPr>
              <w:t>数量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06752" w:rsidRDefault="009D392F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06752" w:rsidRDefault="00A0675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06752">
        <w:trPr>
          <w:trHeight w:val="565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6752" w:rsidRDefault="00A06752">
            <w:pPr>
              <w:spacing w:line="560" w:lineRule="exact"/>
              <w:rPr>
                <w:sz w:val="18"/>
                <w:szCs w:val="18"/>
              </w:rPr>
            </w:pPr>
          </w:p>
        </w:tc>
        <w:tc>
          <w:tcPr>
            <w:tcW w:w="244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6752" w:rsidRDefault="00A06752">
            <w:pPr>
              <w:spacing w:line="560" w:lineRule="exact"/>
              <w:ind w:left="105" w:hangingChars="50" w:hanging="105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752" w:rsidRDefault="00A06752">
            <w:pPr>
              <w:spacing w:line="560" w:lineRule="exact"/>
              <w:ind w:left="105" w:hangingChars="50" w:hanging="105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6752" w:rsidRDefault="00A06752">
            <w:pPr>
              <w:spacing w:line="560" w:lineRule="exact"/>
              <w:ind w:left="105" w:hangingChars="50" w:hanging="105"/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752" w:rsidRDefault="00A06752">
            <w:pPr>
              <w:spacing w:line="560" w:lineRule="exact"/>
              <w:ind w:left="105" w:hangingChars="50" w:hanging="105"/>
            </w:pPr>
          </w:p>
        </w:tc>
        <w:tc>
          <w:tcPr>
            <w:tcW w:w="8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752" w:rsidRDefault="00A06752">
            <w:pPr>
              <w:spacing w:line="560" w:lineRule="exact"/>
              <w:ind w:left="105" w:hangingChars="50" w:hanging="105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06752" w:rsidRDefault="00A06752">
            <w:pPr>
              <w:spacing w:line="56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06752" w:rsidRDefault="00A06752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06752">
        <w:trPr>
          <w:trHeight w:val="431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6752" w:rsidRDefault="00A06752">
            <w:pPr>
              <w:spacing w:line="560" w:lineRule="exact"/>
              <w:rPr>
                <w:sz w:val="18"/>
                <w:szCs w:val="18"/>
              </w:rPr>
            </w:pPr>
          </w:p>
        </w:tc>
        <w:tc>
          <w:tcPr>
            <w:tcW w:w="244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6752" w:rsidRDefault="00A06752">
            <w:pPr>
              <w:spacing w:line="560" w:lineRule="exact"/>
              <w:ind w:left="105" w:hangingChars="50" w:hanging="105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752" w:rsidRDefault="00A06752">
            <w:pPr>
              <w:spacing w:line="560" w:lineRule="exact"/>
              <w:ind w:left="105" w:hangingChars="50" w:hanging="105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6752" w:rsidRDefault="00A06752">
            <w:pPr>
              <w:spacing w:line="560" w:lineRule="exact"/>
              <w:ind w:left="105" w:hangingChars="50" w:hanging="105"/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752" w:rsidRDefault="00A06752">
            <w:pPr>
              <w:spacing w:line="560" w:lineRule="exact"/>
              <w:ind w:left="105" w:hangingChars="50" w:hanging="105"/>
            </w:pPr>
          </w:p>
        </w:tc>
        <w:tc>
          <w:tcPr>
            <w:tcW w:w="8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752" w:rsidRDefault="00A06752">
            <w:pPr>
              <w:spacing w:line="560" w:lineRule="exact"/>
              <w:ind w:left="105" w:hangingChars="50" w:hanging="105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06752" w:rsidRDefault="00A06752">
            <w:pPr>
              <w:spacing w:line="56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06752" w:rsidRDefault="00A06752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06752">
        <w:trPr>
          <w:trHeight w:val="559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6752" w:rsidRDefault="00A06752">
            <w:pPr>
              <w:spacing w:line="560" w:lineRule="exact"/>
              <w:ind w:left="90" w:hangingChars="50" w:hanging="90"/>
              <w:rPr>
                <w:sz w:val="18"/>
                <w:szCs w:val="18"/>
              </w:rPr>
            </w:pPr>
          </w:p>
        </w:tc>
        <w:tc>
          <w:tcPr>
            <w:tcW w:w="244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6752" w:rsidRDefault="00A06752">
            <w:pPr>
              <w:spacing w:line="560" w:lineRule="exact"/>
              <w:ind w:left="105" w:hangingChars="50" w:hanging="105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752" w:rsidRDefault="00A06752">
            <w:pPr>
              <w:spacing w:line="560" w:lineRule="exact"/>
              <w:ind w:left="105" w:hangingChars="50" w:hanging="105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6752" w:rsidRDefault="00A06752">
            <w:pPr>
              <w:spacing w:line="560" w:lineRule="exact"/>
              <w:ind w:left="105" w:hangingChars="50" w:hanging="105"/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752" w:rsidRDefault="00A06752">
            <w:pPr>
              <w:spacing w:line="560" w:lineRule="exact"/>
              <w:ind w:left="105" w:hangingChars="50" w:hanging="105"/>
            </w:pPr>
          </w:p>
        </w:tc>
        <w:tc>
          <w:tcPr>
            <w:tcW w:w="8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752" w:rsidRDefault="00A06752">
            <w:pPr>
              <w:spacing w:line="560" w:lineRule="exact"/>
              <w:ind w:left="105" w:hangingChars="50" w:hanging="105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06752" w:rsidRDefault="00A06752">
            <w:pPr>
              <w:spacing w:line="56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06752" w:rsidRDefault="00A06752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06752">
        <w:trPr>
          <w:trHeight w:val="437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6752" w:rsidRDefault="009D392F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>注</w:t>
            </w:r>
          </w:p>
        </w:tc>
        <w:tc>
          <w:tcPr>
            <w:tcW w:w="86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6752" w:rsidRDefault="00A06752">
            <w:pPr>
              <w:rPr>
                <w:b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06752" w:rsidRDefault="00A0675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06752">
        <w:trPr>
          <w:trHeight w:val="1409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6752" w:rsidRDefault="009D392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678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6752" w:rsidRDefault="009D392F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 w:rsidR="00C21E47"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A06752" w:rsidRDefault="009D392F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A06752" w:rsidRDefault="009D392F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A06752" w:rsidRDefault="009D392F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 w:rsidR="00BD5ACE"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 w:rsidR="00BD5ACE"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A06752" w:rsidRDefault="00A0675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A06752" w:rsidRDefault="00A06752"/>
    <w:sectPr w:rsidR="00A06752" w:rsidSect="00BD5A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964" w:bottom="1134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6752" w:rsidRDefault="00A06752" w:rsidP="00A06752">
      <w:r>
        <w:separator/>
      </w:r>
    </w:p>
  </w:endnote>
  <w:endnote w:type="continuationSeparator" w:id="1">
    <w:p w:rsidR="00A06752" w:rsidRDefault="00A06752" w:rsidP="00A067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7037" w:rsidRDefault="00A47037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7037" w:rsidRDefault="00A47037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7037" w:rsidRDefault="00A47037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6752" w:rsidRDefault="00A06752" w:rsidP="00A06752">
      <w:r>
        <w:separator/>
      </w:r>
    </w:p>
  </w:footnote>
  <w:footnote w:type="continuationSeparator" w:id="1">
    <w:p w:rsidR="00A06752" w:rsidRDefault="00A06752" w:rsidP="00A067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7037" w:rsidRDefault="00A47037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ACE" w:rsidRPr="00D67709" w:rsidRDefault="00BD5ACE" w:rsidP="00BD5ACE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hint="eastAsia"/>
        <w:b w:val="0"/>
      </w:rPr>
      <w:t>表格编号：</w:t>
    </w:r>
    <w:r w:rsidRPr="00D67709">
      <w:rPr>
        <w:rStyle w:val="a5"/>
        <w:rFonts w:ascii="Times New Roman" w:hAnsi="Times New Roman" w:cs="Times New Roman"/>
        <w:b w:val="0"/>
      </w:rPr>
      <w:t xml:space="preserve">WJ-JL- </w:t>
    </w:r>
    <w:r w:rsidRPr="00D67709">
      <w:rPr>
        <w:rStyle w:val="a5"/>
        <w:rFonts w:ascii="Times New Roman" w:hAnsi="Times New Roman" w:cs="Times New Roman"/>
        <w:b w:val="0"/>
      </w:rPr>
      <w:t>CX12-01-20</w:t>
    </w:r>
    <w:r w:rsidR="00A47037">
      <w:rPr>
        <w:rStyle w:val="a5"/>
        <w:rFonts w:ascii="Times New Roman" w:hAnsi="Times New Roman" w:cs="Times New Roman" w:hint="eastAsia"/>
        <w:b w:val="0"/>
      </w:rPr>
      <w:t>23</w:t>
    </w:r>
  </w:p>
  <w:p w:rsidR="00BD5ACE" w:rsidRDefault="00BD5ACE" w:rsidP="00BD5ACE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  <w:sz w:val="24"/>
        <w:szCs w:val="24"/>
      </w:rPr>
    </w:pPr>
  </w:p>
  <w:p w:rsidR="00A06752" w:rsidRDefault="009D392F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7037" w:rsidRDefault="00A47037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F12FB"/>
    <w:rsid w:val="0002426B"/>
    <w:rsid w:val="0003187B"/>
    <w:rsid w:val="0005772C"/>
    <w:rsid w:val="00075C7C"/>
    <w:rsid w:val="000B4B05"/>
    <w:rsid w:val="000C107E"/>
    <w:rsid w:val="000F215A"/>
    <w:rsid w:val="00126EA1"/>
    <w:rsid w:val="001A4C8D"/>
    <w:rsid w:val="001F52C3"/>
    <w:rsid w:val="00327F73"/>
    <w:rsid w:val="003529B6"/>
    <w:rsid w:val="00364284"/>
    <w:rsid w:val="00406D53"/>
    <w:rsid w:val="00433B16"/>
    <w:rsid w:val="00437141"/>
    <w:rsid w:val="004626FE"/>
    <w:rsid w:val="004849D8"/>
    <w:rsid w:val="004E2451"/>
    <w:rsid w:val="00500CFD"/>
    <w:rsid w:val="00524DD2"/>
    <w:rsid w:val="00534A23"/>
    <w:rsid w:val="00541FD5"/>
    <w:rsid w:val="0054230F"/>
    <w:rsid w:val="0059527E"/>
    <w:rsid w:val="00616B0F"/>
    <w:rsid w:val="00632210"/>
    <w:rsid w:val="006B0564"/>
    <w:rsid w:val="00710137"/>
    <w:rsid w:val="00740B04"/>
    <w:rsid w:val="00752765"/>
    <w:rsid w:val="00776AB0"/>
    <w:rsid w:val="007D7CCB"/>
    <w:rsid w:val="00822297"/>
    <w:rsid w:val="00855582"/>
    <w:rsid w:val="008A7F7C"/>
    <w:rsid w:val="0092379F"/>
    <w:rsid w:val="0093595E"/>
    <w:rsid w:val="00965D72"/>
    <w:rsid w:val="009D392F"/>
    <w:rsid w:val="00A06752"/>
    <w:rsid w:val="00A47037"/>
    <w:rsid w:val="00AB42F1"/>
    <w:rsid w:val="00AE526E"/>
    <w:rsid w:val="00B13287"/>
    <w:rsid w:val="00B24438"/>
    <w:rsid w:val="00B51A42"/>
    <w:rsid w:val="00B95779"/>
    <w:rsid w:val="00BD5ACE"/>
    <w:rsid w:val="00C21E47"/>
    <w:rsid w:val="00C92F47"/>
    <w:rsid w:val="00C94755"/>
    <w:rsid w:val="00CB528D"/>
    <w:rsid w:val="00D67709"/>
    <w:rsid w:val="00DA080B"/>
    <w:rsid w:val="00DE29FF"/>
    <w:rsid w:val="00E12942"/>
    <w:rsid w:val="00E42ED6"/>
    <w:rsid w:val="00E47129"/>
    <w:rsid w:val="00EB48CB"/>
    <w:rsid w:val="00ED3A91"/>
    <w:rsid w:val="00EF12FB"/>
    <w:rsid w:val="00F13953"/>
    <w:rsid w:val="00FE559E"/>
    <w:rsid w:val="00FF5E05"/>
    <w:rsid w:val="00FF6C3F"/>
    <w:rsid w:val="24444A1A"/>
    <w:rsid w:val="291807DE"/>
    <w:rsid w:val="37E2574B"/>
    <w:rsid w:val="4F2344E9"/>
    <w:rsid w:val="67BB36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752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A0675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A067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A06752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A0675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A0675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150</Words>
  <Characters>856</Characters>
  <Application>Microsoft Office Word</Application>
  <DocSecurity>0</DocSecurity>
  <Lines>7</Lines>
  <Paragraphs>2</Paragraphs>
  <ScaleCrop>false</ScaleCrop>
  <Company>Microsoft</Company>
  <LinksUpToDate>false</LinksUpToDate>
  <CharactersWithSpaces>1004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30</cp:revision>
  <dcterms:created xsi:type="dcterms:W3CDTF">2017-12-06T06:58:00Z</dcterms:created>
  <dcterms:modified xsi:type="dcterms:W3CDTF">2023-11-03T07:35:00Z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